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92" w:rsidRPr="00F51D92" w:rsidRDefault="00F51D92" w:rsidP="00F51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  <w:r w:rsidRPr="00F51D92">
        <w:rPr>
          <w:rFonts w:ascii="Verdana" w:eastAsia="Times New Roman" w:hAnsi="Verdana" w:cs="Times New Roman"/>
          <w:b/>
          <w:bCs/>
          <w:color w:val="000000"/>
          <w:sz w:val="32"/>
          <w:lang w:eastAsia="es-ES"/>
        </w:rPr>
        <w:t xml:space="preserve">DISCURSO GRADUACIÓN INFANTIL </w:t>
      </w:r>
    </w:p>
    <w:p w:rsidR="00F51D92" w:rsidRPr="00F51D92" w:rsidRDefault="00F51D92" w:rsidP="00F51D92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1D9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 xml:space="preserve">¡¡Buenos días!! 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 xml:space="preserve">Para comenzar me gustaría leeros unas palabras que hemos escrito, y que quisiera imaginarais que son dichas por las maestras o maestro de vuestros niños y niñas, pues sólo pondré la voz a algo que es común a los 4… 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 xml:space="preserve">Hemos compartido tantas cosas que… se hace difícil comenzar este “discurso”, porque aunque sea un hasta luego, es una despedida y ya sabéis… esas siempre son difíciles. 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 xml:space="preserve">Y lo son, especialmente, cuando se ha compartido tanto, cuando hemos aprendido tanto juntos. 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 xml:space="preserve">¿¿Recuerdas?? Si cierro los ojos aún puedo ver el brillo de la primera lágrima que </w:t>
      </w:r>
      <w:proofErr w:type="spellStart"/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>derramastes</w:t>
      </w:r>
      <w:proofErr w:type="spellEnd"/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 xml:space="preserve"> al llegar al colegio, </w:t>
      </w:r>
      <w:proofErr w:type="gramStart"/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>cuando</w:t>
      </w:r>
      <w:proofErr w:type="gramEnd"/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 xml:space="preserve"> se te encogió el corazoncito porque te dejaban allí con una desconocida… que tú aún no sabías, pero yo, tu maestra, ya comenzaba a quererte y puse el MI delante de tu nombre. 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 xml:space="preserve">No parece que haya pasado tanto tiempo… pero hemos estado caminando de la mano, ¡la mitad de tu vida! Y hemos aprendido tanto… 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lastRenderedPageBreak/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 xml:space="preserve">Cuando casi no tenías destrezas para quitarte el chaquetón… y aprendiste a coger el lápiz, pintar con pinturas, reconocer tu nombre, manejar tus manitas para regalarnos mil obras de arte, mover tus pies y tus manos para componer nuevas canciones. Y de repente, un día, </w:t>
      </w:r>
      <w:proofErr w:type="spellStart"/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>crecistes</w:t>
      </w:r>
      <w:proofErr w:type="spellEnd"/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 xml:space="preserve"> tanto que celebramos en el cole tu cumpleaños, y </w:t>
      </w:r>
      <w:proofErr w:type="spellStart"/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>aprendistes</w:t>
      </w:r>
      <w:proofErr w:type="spellEnd"/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 xml:space="preserve"> a contar los años que cumplías, y se te calló tu primer diente, y me </w:t>
      </w:r>
      <w:proofErr w:type="spellStart"/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>regalastes</w:t>
      </w:r>
      <w:proofErr w:type="spellEnd"/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 xml:space="preserve"> tus primeras letras… 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 xml:space="preserve">¡Y tanto me has enseñado! A superar las dificultades y poner el empeño en aprender lo nuevo, a querer y abrazar y regalar besos sólo porque sí, a que jugar es la mejor forma para aprender y que la ilusión se muestra en los ojos y la sonrisa. 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 xml:space="preserve">Y eso lo hemos conseguido: reír, pasarlo bien, divertirnos y hacer del colegio un sitio donde se viene a disfrutar y no a trabajar. 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 xml:space="preserve">¡Gracias por regalarme tus mejores momentos! 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  <w:t xml:space="preserve">Esperamos que os guste esta fiesta, que no es un adiós, sino el hasta pronto que damos a nuestras niñas y niños, que ya aprendieron a volar… </w:t>
      </w:r>
    </w:p>
    <w:p w:rsidR="00F51D92" w:rsidRPr="00F51D92" w:rsidRDefault="00F51D92" w:rsidP="00F51D92">
      <w:pPr>
        <w:spacing w:after="225" w:line="240" w:lineRule="auto"/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</w:pPr>
      <w:r w:rsidRPr="00F51D92">
        <w:rPr>
          <w:rFonts w:ascii="Verdana" w:eastAsia="Times New Roman" w:hAnsi="Verdana" w:cs="Times New Roman"/>
          <w:color w:val="671570"/>
          <w:sz w:val="17"/>
          <w:szCs w:val="17"/>
          <w:lang w:eastAsia="es-ES"/>
        </w:rPr>
        <w:t> </w:t>
      </w:r>
    </w:p>
    <w:p w:rsidR="00B770C5" w:rsidRDefault="00B770C5"/>
    <w:sectPr w:rsidR="00B770C5" w:rsidSect="00B77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D92"/>
    <w:rsid w:val="00B770C5"/>
    <w:rsid w:val="00F5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D9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51D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1698</Characters>
  <Application>Microsoft Office Word</Application>
  <DocSecurity>0</DocSecurity>
  <Lines>14</Lines>
  <Paragraphs>4</Paragraphs>
  <ScaleCrop>false</ScaleCrop>
  <Company>Hewlett-Packard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2009-04-13T18:00:00Z</dcterms:created>
  <dcterms:modified xsi:type="dcterms:W3CDTF">2009-04-13T18:01:00Z</dcterms:modified>
</cp:coreProperties>
</file>